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26" w:rsidRPr="00F42B65" w:rsidRDefault="007B5C26">
      <w:pPr>
        <w:pStyle w:val="Ttulo3"/>
        <w:rPr>
          <w:color w:val="000000"/>
          <w:sz w:val="22"/>
          <w:szCs w:val="22"/>
        </w:rPr>
      </w:pP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t>ORDEN DE TRABAJO DE MANTENIMIENTO</w:t>
      </w: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</w:p>
    <w:p w:rsidR="007B5C26" w:rsidRPr="00F42B65" w:rsidRDefault="007B5C26">
      <w:pPr>
        <w:pStyle w:val="Ttulo3"/>
        <w:rPr>
          <w:color w:val="000000"/>
          <w:sz w:val="22"/>
          <w:szCs w:val="22"/>
        </w:rPr>
      </w:pPr>
      <w:r w:rsidRPr="00F42B65">
        <w:rPr>
          <w:color w:val="000000"/>
          <w:sz w:val="22"/>
          <w:szCs w:val="22"/>
        </w:rPr>
        <w:t>Número de control:___(1)_____</w:t>
      </w:r>
    </w:p>
    <w:p w:rsidR="007B5C26" w:rsidRPr="00F42B65" w:rsidRDefault="007B5C26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B5C26" w:rsidRPr="00F42B65">
        <w:trPr>
          <w:cantSplit/>
          <w:trHeight w:val="333"/>
        </w:trPr>
        <w:tc>
          <w:tcPr>
            <w:tcW w:w="10310" w:type="dxa"/>
            <w:vAlign w:val="bottom"/>
          </w:tcPr>
          <w:p w:rsidR="007B5C26" w:rsidRPr="00F42B65" w:rsidRDefault="007B5C26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 xml:space="preserve">Mantenimiento (2)                                Interno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       Externo      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Tipo de servicio: (3)</w:t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7B5C26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Asignado a: (4)</w:t>
            </w:r>
          </w:p>
        </w:tc>
      </w:tr>
    </w:tbl>
    <w:p w:rsidR="007B5C26" w:rsidRPr="00F42B65" w:rsidRDefault="007B5C26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de realización:(5)</w:t>
            </w:r>
          </w:p>
        </w:tc>
      </w:tr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Trabajo Realizado: (6)</w:t>
            </w: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Verificado y Liberado por:(7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y Firma: (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Aprobado por: (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y Firma: (</w:t>
            </w:r>
            <w:r>
              <w:rPr>
                <w:rFonts w:ascii="Arial" w:hAnsi="Arial" w:cs="Arial"/>
                <w:b/>
                <w:color w:val="000000"/>
              </w:rPr>
              <w:t>10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Pr="00F42B65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Departamento de Planeación Programación y Presupuestación</w:t>
      </w:r>
    </w:p>
    <w:p w:rsidR="007B5C26" w:rsidRPr="00F42B65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Área Solicitante.</w:t>
      </w:r>
    </w:p>
    <w:p w:rsidR="007B5C26" w:rsidRPr="00F42B65" w:rsidRDefault="007B5C26">
      <w:pPr>
        <w:pStyle w:val="ListaCC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F42B65">
        <w:rPr>
          <w:color w:val="000000"/>
          <w:sz w:val="20"/>
          <w:szCs w:val="20"/>
        </w:rPr>
        <w:br w:type="page"/>
      </w: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:rsidR="007B5C26" w:rsidRPr="00F42B65" w:rsidRDefault="007B5C26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número de control de la orden de trabajo asignado por el Jefe del Departamento de Rec. Materiales y Servicios o de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computo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una X  interno o externo según e tipo de servicio de que se trate. 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clase de mantenimiento a realizar, por ejemplo, eléctrico, plomería, herrería, pintura, obra civil, entre otros si es interno y si es externo revisar el anexo 8 del MSGC.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 el nombre del trabajador de mantenimiento y/o servicios generales al que se le asigna el trabajo a realizar o a supervisar.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durante la cual se realizó el servicio de mantenimiento.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bCs/>
                <w:iCs/>
                <w:color w:val="000000"/>
                <w:sz w:val="20"/>
              </w:rPr>
              <w:t>Anotar la descripción del trabajo desarrollado, (en caso de ser necesario utilizar hojas adicionales).</w:t>
            </w:r>
          </w:p>
        </w:tc>
      </w:tr>
      <w:tr w:rsidR="007B5C26" w:rsidRPr="00F42B65">
        <w:trPr>
          <w:trHeight w:val="357"/>
        </w:trPr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el nombre del Jefe del Área que solicito el trabajo y quien verifica, acepta y libera. </w:t>
            </w:r>
          </w:p>
        </w:tc>
      </w:tr>
      <w:tr w:rsidR="007B5C26" w:rsidRPr="00F42B65">
        <w:trPr>
          <w:trHeight w:val="357"/>
        </w:trPr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y firma del jefe que libera el trabajo.</w:t>
            </w:r>
          </w:p>
        </w:tc>
      </w:tr>
      <w:tr w:rsidR="007B5C26" w:rsidRPr="00F42B65">
        <w:trPr>
          <w:trHeight w:val="357"/>
        </w:trPr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el nombre del Jefe del Departamento de Recursos Materiales y Servicios y/o Mantenimiento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y/o centro de computo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según sea el caso, quien aprueba el trabajo liberado.</w:t>
            </w:r>
          </w:p>
        </w:tc>
      </w:tr>
      <w:tr w:rsidR="007B5C26" w:rsidRPr="00F42B65">
        <w:tc>
          <w:tcPr>
            <w:tcW w:w="1387" w:type="dxa"/>
            <w:vAlign w:val="center"/>
          </w:tcPr>
          <w:p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y firma del Jefe del Departamento de Recursos Materiales y/o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computo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, quien aprueba el trabajo liberado. .</w:t>
            </w:r>
          </w:p>
        </w:tc>
      </w:tr>
    </w:tbl>
    <w:p w:rsidR="007B5C26" w:rsidRPr="00F42B65" w:rsidRDefault="007B5C26">
      <w:pPr>
        <w:rPr>
          <w:color w:val="000000"/>
        </w:rPr>
      </w:pPr>
    </w:p>
    <w:sectPr w:rsidR="007B5C26" w:rsidRPr="00F42B65" w:rsidSect="005D44FD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BA" w:rsidRDefault="00BE71BA">
      <w:r>
        <w:separator/>
      </w:r>
    </w:p>
  </w:endnote>
  <w:endnote w:type="continuationSeparator" w:id="0">
    <w:p w:rsidR="00BE71BA" w:rsidRDefault="00B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6" w:rsidRPr="0050092F" w:rsidRDefault="007B5C26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ITH</w:t>
    </w:r>
    <w:r w:rsidRPr="0050092F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 xml:space="preserve">Rev. </w:t>
    </w:r>
    <w:r w:rsidR="003168A5">
      <w:rPr>
        <w:rFonts w:ascii="Arial" w:hAnsi="Arial" w:cs="Arial"/>
        <w:b/>
        <w:color w:val="00000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BA" w:rsidRDefault="00BE71BA">
      <w:r>
        <w:separator/>
      </w:r>
    </w:p>
  </w:footnote>
  <w:footnote w:type="continuationSeparator" w:id="0">
    <w:p w:rsidR="00BE71BA" w:rsidRDefault="00BE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7B5C26">
      <w:trPr>
        <w:cantSplit/>
        <w:trHeight w:val="572"/>
      </w:trPr>
      <w:tc>
        <w:tcPr>
          <w:tcW w:w="2287" w:type="dxa"/>
          <w:vMerge w:val="restart"/>
        </w:tcPr>
        <w:p w:rsidR="007B5C26" w:rsidRPr="00714831" w:rsidRDefault="003168A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66675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3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para Orden de Trabajo de Mantenimiento</w:t>
          </w:r>
        </w:p>
      </w:tc>
      <w:tc>
        <w:tcPr>
          <w:tcW w:w="3600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Código:ITH-AD-PO-001-04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7A76FF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600" w:type="dxa"/>
        </w:tcPr>
        <w:p w:rsidR="007B5C26" w:rsidRDefault="007B5C26" w:rsidP="003168A5">
          <w:pPr>
            <w:pStyle w:val="Encabezado"/>
            <w:tabs>
              <w:tab w:val="clear" w:pos="4419"/>
              <w:tab w:val="clear" w:pos="8838"/>
              <w:tab w:val="left" w:pos="168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3168A5">
            <w:rPr>
              <w:rFonts w:ascii="Arial" w:hAnsi="Arial" w:cs="Arial"/>
              <w:b/>
              <w:color w:val="000000"/>
              <w:sz w:val="22"/>
            </w:rPr>
            <w:t>2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3168A5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3168A5">
            <w:rPr>
              <w:rFonts w:ascii="Arial" w:hAnsi="Arial" w:cs="Arial"/>
              <w:b/>
              <w:noProof/>
              <w:sz w:val="22"/>
            </w:rPr>
            <w:t>2</w:t>
          </w:r>
          <w:r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7B5C26" w:rsidRDefault="007B5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F"/>
    <w:rsid w:val="00010731"/>
    <w:rsid w:val="00021DC8"/>
    <w:rsid w:val="0005567B"/>
    <w:rsid w:val="0007348A"/>
    <w:rsid w:val="001830CE"/>
    <w:rsid w:val="002119AF"/>
    <w:rsid w:val="002A0A8A"/>
    <w:rsid w:val="002D737B"/>
    <w:rsid w:val="003168A5"/>
    <w:rsid w:val="004B428B"/>
    <w:rsid w:val="0050092F"/>
    <w:rsid w:val="0054284B"/>
    <w:rsid w:val="00592616"/>
    <w:rsid w:val="005A79B4"/>
    <w:rsid w:val="005D44FD"/>
    <w:rsid w:val="005F6AF5"/>
    <w:rsid w:val="00641185"/>
    <w:rsid w:val="00646213"/>
    <w:rsid w:val="006C10C4"/>
    <w:rsid w:val="00714831"/>
    <w:rsid w:val="00731B67"/>
    <w:rsid w:val="007A76FF"/>
    <w:rsid w:val="007B5C26"/>
    <w:rsid w:val="007F45FA"/>
    <w:rsid w:val="009D3A3D"/>
    <w:rsid w:val="009D69A2"/>
    <w:rsid w:val="00B54477"/>
    <w:rsid w:val="00BC56A5"/>
    <w:rsid w:val="00BE71BA"/>
    <w:rsid w:val="00C3104C"/>
    <w:rsid w:val="00C80D8D"/>
    <w:rsid w:val="00C841FC"/>
    <w:rsid w:val="00D027EC"/>
    <w:rsid w:val="00D32F0C"/>
    <w:rsid w:val="00D331BF"/>
    <w:rsid w:val="00D34894"/>
    <w:rsid w:val="00E34436"/>
    <w:rsid w:val="00E565C1"/>
    <w:rsid w:val="00EB3091"/>
    <w:rsid w:val="00F42B65"/>
    <w:rsid w:val="00F61901"/>
    <w:rsid w:val="00F8157E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46F8B2"/>
  <w15:docId w15:val="{9713C948-217C-4CC7-9219-DAEFB1D2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F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D44FD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D44FD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D44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5D44FD"/>
  </w:style>
  <w:style w:type="paragraph" w:styleId="Encabezado">
    <w:name w:val="header"/>
    <w:basedOn w:val="Normal"/>
    <w:link w:val="Encabezado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Karla Sosa</dc:creator>
  <cp:keywords/>
  <dc:description/>
  <cp:lastModifiedBy>Windows User</cp:lastModifiedBy>
  <cp:revision>2</cp:revision>
  <cp:lastPrinted>2014-11-13T16:20:00Z</cp:lastPrinted>
  <dcterms:created xsi:type="dcterms:W3CDTF">2019-02-28T22:57:00Z</dcterms:created>
  <dcterms:modified xsi:type="dcterms:W3CDTF">2019-02-28T22:57:00Z</dcterms:modified>
</cp:coreProperties>
</file>